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D3" w:rsidRPr="002245FF" w:rsidRDefault="00020520" w:rsidP="002245FF">
      <w:pPr>
        <w:jc w:val="center"/>
        <w:rPr>
          <w:rFonts w:asciiTheme="majorHAnsi" w:hAnsiTheme="majorHAnsi"/>
          <w:b/>
          <w:sz w:val="36"/>
          <w:szCs w:val="36"/>
        </w:rPr>
      </w:pPr>
      <w:r w:rsidRPr="002245FF">
        <w:rPr>
          <w:rFonts w:asciiTheme="majorHAnsi" w:hAnsiTheme="majorHAnsi"/>
          <w:b/>
          <w:sz w:val="36"/>
          <w:szCs w:val="36"/>
        </w:rPr>
        <w:t>Study Guide: World War II (Chapters 16 and 17)</w:t>
      </w:r>
    </w:p>
    <w:p w:rsidR="00020520" w:rsidRPr="002245FF" w:rsidRDefault="00020520">
      <w:pPr>
        <w:rPr>
          <w:rFonts w:asciiTheme="majorHAnsi" w:hAnsiTheme="majorHAnsi"/>
          <w:b/>
          <w:sz w:val="24"/>
          <w:szCs w:val="24"/>
        </w:rPr>
      </w:pPr>
      <w:r w:rsidRPr="002245FF">
        <w:rPr>
          <w:rFonts w:asciiTheme="majorHAnsi" w:hAnsiTheme="majorHAnsi"/>
          <w:b/>
          <w:sz w:val="24"/>
          <w:szCs w:val="24"/>
        </w:rPr>
        <w:t>Chapter 16</w:t>
      </w:r>
    </w:p>
    <w:p w:rsidR="00020520" w:rsidRPr="002245FF" w:rsidRDefault="00020520" w:rsidP="000205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 xml:space="preserve">Dictators, their actions, locations, political beliefs (Stalin, Mussolini, Hitler, </w:t>
      </w:r>
      <w:proofErr w:type="spellStart"/>
      <w:r w:rsidRPr="002245FF">
        <w:rPr>
          <w:rFonts w:asciiTheme="majorHAnsi" w:hAnsiTheme="majorHAnsi"/>
          <w:sz w:val="24"/>
          <w:szCs w:val="24"/>
        </w:rPr>
        <w:t>Tojo</w:t>
      </w:r>
      <w:proofErr w:type="spellEnd"/>
      <w:r w:rsidRPr="002245FF">
        <w:rPr>
          <w:rFonts w:asciiTheme="majorHAnsi" w:hAnsiTheme="majorHAnsi"/>
          <w:sz w:val="24"/>
          <w:szCs w:val="24"/>
        </w:rPr>
        <w:t>/Hirohito, Franco)</w:t>
      </w:r>
    </w:p>
    <w:p w:rsidR="00020520" w:rsidRPr="002245FF" w:rsidRDefault="00020520" w:rsidP="000205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2245FF">
        <w:rPr>
          <w:rFonts w:asciiTheme="majorHAnsi" w:hAnsiTheme="majorHAnsi"/>
          <w:sz w:val="24"/>
          <w:szCs w:val="24"/>
        </w:rPr>
        <w:t>Facism</w:t>
      </w:r>
      <w:proofErr w:type="spellEnd"/>
      <w:r w:rsidRPr="002245FF">
        <w:rPr>
          <w:rFonts w:asciiTheme="majorHAnsi" w:hAnsiTheme="majorHAnsi"/>
          <w:sz w:val="24"/>
          <w:szCs w:val="24"/>
        </w:rPr>
        <w:t>, Nazism, Communism, Totalitarianism</w:t>
      </w:r>
    </w:p>
    <w:p w:rsidR="00020520" w:rsidRPr="002245FF" w:rsidRDefault="00020520" w:rsidP="000205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American Isolationism (and the end of it)</w:t>
      </w:r>
    </w:p>
    <w:p w:rsidR="00020520" w:rsidRPr="002245FF" w:rsidRDefault="00020520" w:rsidP="000205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Hitler’s aggressive actions in Austria, Czechoslovakia etc</w:t>
      </w:r>
    </w:p>
    <w:p w:rsidR="00020520" w:rsidRPr="002245FF" w:rsidRDefault="00020520" w:rsidP="000205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Winston Churchill</w:t>
      </w:r>
    </w:p>
    <w:p w:rsidR="00020520" w:rsidRPr="002245FF" w:rsidRDefault="00020520" w:rsidP="000205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Appeasement</w:t>
      </w:r>
    </w:p>
    <w:p w:rsidR="00020520" w:rsidRPr="002245FF" w:rsidRDefault="00020520" w:rsidP="000205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Nonaggression pact</w:t>
      </w:r>
    </w:p>
    <w:p w:rsidR="00020520" w:rsidRPr="002245FF" w:rsidRDefault="00020520" w:rsidP="000205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Blitzkrieg</w:t>
      </w:r>
    </w:p>
    <w:p w:rsidR="00020520" w:rsidRPr="002245FF" w:rsidRDefault="00020520" w:rsidP="000205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Fall of France and the Battle of Britain</w:t>
      </w:r>
    </w:p>
    <w:p w:rsidR="00020520" w:rsidRPr="002245FF" w:rsidRDefault="00020520" w:rsidP="000205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Jewish Persecution and the Holocaust</w:t>
      </w:r>
    </w:p>
    <w:p w:rsidR="00020520" w:rsidRPr="002245FF" w:rsidRDefault="00020520" w:rsidP="0002052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Aryan Race</w:t>
      </w:r>
    </w:p>
    <w:p w:rsidR="00020520" w:rsidRPr="002245FF" w:rsidRDefault="00020520" w:rsidP="0002052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2245FF">
        <w:rPr>
          <w:rFonts w:asciiTheme="majorHAnsi" w:hAnsiTheme="majorHAnsi"/>
          <w:sz w:val="24"/>
          <w:szCs w:val="24"/>
        </w:rPr>
        <w:t>Kristallnacht</w:t>
      </w:r>
      <w:proofErr w:type="spellEnd"/>
    </w:p>
    <w:p w:rsidR="00020520" w:rsidRPr="002245FF" w:rsidRDefault="00020520" w:rsidP="0002052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Final Solution, Genocide</w:t>
      </w:r>
    </w:p>
    <w:p w:rsidR="00020520" w:rsidRPr="002245FF" w:rsidRDefault="00020520" w:rsidP="0002052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Who was not acceptable for Hitler</w:t>
      </w:r>
    </w:p>
    <w:p w:rsidR="00020520" w:rsidRPr="002245FF" w:rsidRDefault="00020520" w:rsidP="00020520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Ghettos, concentration camps, mass exterminations, gas chambers</w:t>
      </w:r>
    </w:p>
    <w:p w:rsidR="00020520" w:rsidRPr="002245FF" w:rsidRDefault="00020520" w:rsidP="000205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 xml:space="preserve">The Axis Powers and Allies </w:t>
      </w:r>
    </w:p>
    <w:p w:rsidR="00020520" w:rsidRPr="002245FF" w:rsidRDefault="00020520" w:rsidP="000205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FDR and the end of isolationism</w:t>
      </w:r>
    </w:p>
    <w:p w:rsidR="00020520" w:rsidRPr="002245FF" w:rsidRDefault="00020520" w:rsidP="000205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Lend-Lease and Cash and Carry Plans</w:t>
      </w:r>
    </w:p>
    <w:p w:rsidR="00020520" w:rsidRPr="002245FF" w:rsidRDefault="00020520" w:rsidP="000205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Wolf Pack Attacks</w:t>
      </w:r>
    </w:p>
    <w:p w:rsidR="00020520" w:rsidRPr="002245FF" w:rsidRDefault="00020520" w:rsidP="000205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Pearl Harbor—who, what, when, where, why, how</w:t>
      </w:r>
    </w:p>
    <w:p w:rsidR="00020520" w:rsidRPr="002245FF" w:rsidRDefault="00020520" w:rsidP="0002052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Reaction to Pearl Harbor</w:t>
      </w:r>
    </w:p>
    <w:p w:rsidR="00020520" w:rsidRPr="002245FF" w:rsidRDefault="00020520" w:rsidP="00020520">
      <w:pPr>
        <w:rPr>
          <w:rFonts w:asciiTheme="majorHAnsi" w:hAnsiTheme="majorHAnsi"/>
          <w:b/>
          <w:sz w:val="24"/>
          <w:szCs w:val="24"/>
        </w:rPr>
      </w:pPr>
      <w:r w:rsidRPr="002245FF">
        <w:rPr>
          <w:rFonts w:asciiTheme="majorHAnsi" w:hAnsiTheme="majorHAnsi"/>
          <w:b/>
          <w:sz w:val="24"/>
          <w:szCs w:val="24"/>
        </w:rPr>
        <w:t>Chapter 17</w:t>
      </w:r>
    </w:p>
    <w:p w:rsidR="00020520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Americans at home, rationing, building, etc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Selective Service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Discrimination in the military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Labor jobs for the war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Manhattan Project and science as a tool of war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Office of Price Administration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War Production Board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Battle for the Atlantic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Battle of Stalingrad and its significance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Eisenhower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The Italian Campaign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lastRenderedPageBreak/>
        <w:t>Liberation of Europe: D-Day invasion and its stages, date, location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Battle of the Bulge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Liberation of death camps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Surrender of the Nazis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FDR’s death and Harry Truman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War in the Pacific</w:t>
      </w:r>
    </w:p>
    <w:p w:rsidR="0020158C" w:rsidRPr="002245FF" w:rsidRDefault="0020158C" w:rsidP="0002052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Battle of Midway and island hopping</w:t>
      </w:r>
    </w:p>
    <w:p w:rsidR="0020158C" w:rsidRPr="002245FF" w:rsidRDefault="0020158C" w:rsidP="002015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Allies on the offense, Japan on the defense, kamikaze pilots</w:t>
      </w:r>
    </w:p>
    <w:p w:rsidR="0020158C" w:rsidRPr="002245FF" w:rsidRDefault="0020158C" w:rsidP="002015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Iwo Jima and Okinawa—who, what, when, where, why, how, significance</w:t>
      </w:r>
    </w:p>
    <w:p w:rsidR="0020158C" w:rsidRPr="002245FF" w:rsidRDefault="0020158C" w:rsidP="002015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Atomic Bomb ends the war</w:t>
      </w:r>
    </w:p>
    <w:p w:rsidR="0020158C" w:rsidRPr="002245FF" w:rsidRDefault="0020158C" w:rsidP="0020158C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Hiroshima and Nagasaki</w:t>
      </w:r>
    </w:p>
    <w:p w:rsidR="0020158C" w:rsidRPr="002245FF" w:rsidRDefault="0020158C" w:rsidP="0020158C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Effects of the bombs in Japan</w:t>
      </w:r>
    </w:p>
    <w:p w:rsidR="0020158C" w:rsidRPr="002245FF" w:rsidRDefault="0020158C" w:rsidP="002015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Yalta Conference</w:t>
      </w:r>
    </w:p>
    <w:p w:rsidR="0020158C" w:rsidRPr="002245FF" w:rsidRDefault="0020158C" w:rsidP="002015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Nuremburg War Trials</w:t>
      </w:r>
    </w:p>
    <w:p w:rsidR="0020158C" w:rsidRPr="002245FF" w:rsidRDefault="0020158C" w:rsidP="0020158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5FF">
        <w:rPr>
          <w:rFonts w:asciiTheme="majorHAnsi" w:hAnsiTheme="majorHAnsi"/>
          <w:sz w:val="24"/>
          <w:szCs w:val="24"/>
        </w:rPr>
        <w:t>Occupation of Japan</w:t>
      </w:r>
    </w:p>
    <w:sectPr w:rsidR="0020158C" w:rsidRPr="002245FF" w:rsidSect="00BE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48E"/>
    <w:multiLevelType w:val="hybridMultilevel"/>
    <w:tmpl w:val="6D0A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E74B1"/>
    <w:multiLevelType w:val="hybridMultilevel"/>
    <w:tmpl w:val="FF90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020520"/>
    <w:rsid w:val="00020520"/>
    <w:rsid w:val="0020158C"/>
    <w:rsid w:val="002245FF"/>
    <w:rsid w:val="00BE34D3"/>
    <w:rsid w:val="00DB4E3F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bealea</dc:creator>
  <cp:lastModifiedBy>bealea</cp:lastModifiedBy>
  <cp:revision>3</cp:revision>
  <dcterms:created xsi:type="dcterms:W3CDTF">2012-03-19T14:48:00Z</dcterms:created>
  <dcterms:modified xsi:type="dcterms:W3CDTF">2012-03-19T15:04:00Z</dcterms:modified>
</cp:coreProperties>
</file>